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08FE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0EAEE752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66ECEF9B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2AB0FDB4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6301A78C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18598CC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0D43BC61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A9E88C9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2EF28606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290C6986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5C390F3F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140ACE5D" w14:textId="77777777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21174C">
        <w:rPr>
          <w:rFonts w:asciiTheme="minorEastAsia" w:eastAsiaTheme="minorEastAsia" w:hAnsiTheme="minorEastAsia" w:hint="eastAsia"/>
          <w:sz w:val="24"/>
        </w:rPr>
        <w:t xml:space="preserve">(支店長職名･氏名) 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</w:t>
      </w:r>
    </w:p>
    <w:p w14:paraId="7D9B7D87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12BA9A4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317CD53" w14:textId="77777777" w:rsidR="00473097" w:rsidRPr="0021174C" w:rsidRDefault="0021174C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A81EB3" w:rsidRPr="00A81EB3">
        <w:rPr>
          <w:rFonts w:ascii="ＭＳ 明朝" w:eastAsia="ＭＳ 明朝" w:hAnsi="ＭＳ 明朝"/>
          <w:sz w:val="24"/>
          <w:szCs w:val="24"/>
        </w:rPr>
        <w:t>守口市</w:t>
      </w:r>
      <w:r w:rsidR="00A81EB3" w:rsidRPr="00A81EB3">
        <w:rPr>
          <w:rFonts w:ascii="ＭＳ 明朝" w:eastAsia="ＭＳ 明朝" w:hAnsi="ＭＳ 明朝" w:hint="eastAsia"/>
          <w:sz w:val="24"/>
          <w:szCs w:val="24"/>
        </w:rPr>
        <w:t>介護保険事業に係る</w:t>
      </w:r>
      <w:r w:rsidR="00A81EB3" w:rsidRPr="00A81EB3">
        <w:rPr>
          <w:rFonts w:ascii="ＭＳ 明朝" w:eastAsia="ＭＳ 明朝" w:hAnsi="ＭＳ 明朝"/>
          <w:sz w:val="24"/>
          <w:szCs w:val="24"/>
        </w:rPr>
        <w:t>窓口業務等委託</w:t>
      </w:r>
      <w:r w:rsidR="00D62AC0">
        <w:rPr>
          <w:rFonts w:ascii="ＭＳ 明朝" w:eastAsia="ＭＳ 明朝" w:hAnsi="ＭＳ 明朝" w:hint="eastAsia"/>
          <w:sz w:val="24"/>
          <w:szCs w:val="24"/>
        </w:rPr>
        <w:t>公募型</w:t>
      </w:r>
      <w:r>
        <w:rPr>
          <w:rFonts w:ascii="ＭＳ 明朝" w:eastAsia="ＭＳ 明朝" w:hAnsi="ＭＳ 明朝" w:hint="eastAsia"/>
          <w:sz w:val="24"/>
          <w:szCs w:val="24"/>
        </w:rPr>
        <w:t>プロポーザルの参加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132CAD57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3402A152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63F3A1E6" w14:textId="77777777" w:rsidR="00473097" w:rsidRPr="0021174C" w:rsidRDefault="00473097" w:rsidP="00A74AFA">
      <w:pPr>
        <w:pStyle w:val="ae"/>
        <w:ind w:left="4200" w:hanging="656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3539" w:type="dxa"/>
        <w:tblLook w:val="04A0" w:firstRow="1" w:lastRow="0" w:firstColumn="1" w:lastColumn="0" w:noHBand="0" w:noVBand="1"/>
      </w:tblPr>
      <w:tblGrid>
        <w:gridCol w:w="851"/>
        <w:gridCol w:w="4605"/>
      </w:tblGrid>
      <w:tr w:rsidR="006A0E2C" w:rsidRPr="0021174C" w14:paraId="48317A31" w14:textId="77777777" w:rsidTr="00A74AFA">
        <w:tc>
          <w:tcPr>
            <w:tcW w:w="851" w:type="dxa"/>
            <w:vMerge w:val="restart"/>
            <w:vAlign w:val="center"/>
          </w:tcPr>
          <w:p w14:paraId="1496EFF7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4605" w:type="dxa"/>
          </w:tcPr>
          <w:p w14:paraId="7D80906C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3B6CB47C" w14:textId="77777777" w:rsidTr="00A74AFA">
        <w:trPr>
          <w:trHeight w:val="691"/>
        </w:trPr>
        <w:tc>
          <w:tcPr>
            <w:tcW w:w="851" w:type="dxa"/>
            <w:vMerge/>
          </w:tcPr>
          <w:p w14:paraId="2D29867D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605" w:type="dxa"/>
          </w:tcPr>
          <w:p w14:paraId="2D193756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61D3248" w14:textId="77777777" w:rsidTr="00A74AFA">
        <w:trPr>
          <w:trHeight w:val="722"/>
        </w:trPr>
        <w:tc>
          <w:tcPr>
            <w:tcW w:w="851" w:type="dxa"/>
            <w:vAlign w:val="center"/>
          </w:tcPr>
          <w:p w14:paraId="5454D582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4605" w:type="dxa"/>
          </w:tcPr>
          <w:p w14:paraId="558FBB9C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1A070AE3" w14:textId="77777777" w:rsidTr="00A74AFA">
        <w:trPr>
          <w:trHeight w:val="708"/>
        </w:trPr>
        <w:tc>
          <w:tcPr>
            <w:tcW w:w="851" w:type="dxa"/>
            <w:vAlign w:val="center"/>
          </w:tcPr>
          <w:p w14:paraId="291EA922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4605" w:type="dxa"/>
          </w:tcPr>
          <w:p w14:paraId="184B40F1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2BF1581D" w14:textId="77777777" w:rsidTr="00A74AFA">
        <w:trPr>
          <w:trHeight w:val="738"/>
        </w:trPr>
        <w:tc>
          <w:tcPr>
            <w:tcW w:w="851" w:type="dxa"/>
            <w:vAlign w:val="center"/>
          </w:tcPr>
          <w:p w14:paraId="1B3955D2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4605" w:type="dxa"/>
          </w:tcPr>
          <w:p w14:paraId="019E2B57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4CE0A27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F858D" w14:textId="77777777" w:rsidR="00FC25F8" w:rsidRDefault="00FC25F8" w:rsidP="00AC7211">
      <w:r>
        <w:separator/>
      </w:r>
    </w:p>
  </w:endnote>
  <w:endnote w:type="continuationSeparator" w:id="0">
    <w:p w14:paraId="41C714B9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0115F" w14:textId="77777777" w:rsidR="00FC25F8" w:rsidRDefault="00FC25F8" w:rsidP="00AC7211">
      <w:r>
        <w:separator/>
      </w:r>
    </w:p>
  </w:footnote>
  <w:footnote w:type="continuationSeparator" w:id="0">
    <w:p w14:paraId="3CA6A8A9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2E734" w14:textId="20C53883" w:rsidR="007838DF" w:rsidRDefault="007838DF" w:rsidP="007838DF">
    <w:pPr>
      <w:pStyle w:val="af0"/>
      <w:jc w:val="right"/>
    </w:pPr>
    <w:r>
      <w:rPr>
        <w:rFonts w:hint="eastAsia"/>
      </w:rPr>
      <w:t>（様式４）</w:t>
    </w:r>
  </w:p>
  <w:p w14:paraId="5E9F9953" w14:textId="77777777" w:rsidR="007838DF" w:rsidRDefault="007838D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446803935">
    <w:abstractNumId w:val="6"/>
  </w:num>
  <w:num w:numId="2" w16cid:durableId="515578352">
    <w:abstractNumId w:val="6"/>
  </w:num>
  <w:num w:numId="3" w16cid:durableId="1299651187">
    <w:abstractNumId w:val="6"/>
  </w:num>
  <w:num w:numId="4" w16cid:durableId="1511334841">
    <w:abstractNumId w:val="6"/>
  </w:num>
  <w:num w:numId="5" w16cid:durableId="792139187">
    <w:abstractNumId w:val="3"/>
  </w:num>
  <w:num w:numId="6" w16cid:durableId="863440475">
    <w:abstractNumId w:val="5"/>
  </w:num>
  <w:num w:numId="7" w16cid:durableId="1198085056">
    <w:abstractNumId w:val="0"/>
  </w:num>
  <w:num w:numId="8" w16cid:durableId="746729118">
    <w:abstractNumId w:val="1"/>
  </w:num>
  <w:num w:numId="9" w16cid:durableId="1668243843">
    <w:abstractNumId w:val="2"/>
  </w:num>
  <w:num w:numId="10" w16cid:durableId="1755544737">
    <w:abstractNumId w:val="4"/>
  </w:num>
  <w:num w:numId="11" w16cid:durableId="618268844">
    <w:abstractNumId w:val="4"/>
  </w:num>
  <w:num w:numId="12" w16cid:durableId="653529784">
    <w:abstractNumId w:val="4"/>
  </w:num>
  <w:num w:numId="13" w16cid:durableId="1048529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10A88"/>
    <w:rsid w:val="0021174C"/>
    <w:rsid w:val="002743EA"/>
    <w:rsid w:val="0027626A"/>
    <w:rsid w:val="00281CD0"/>
    <w:rsid w:val="00307770"/>
    <w:rsid w:val="00344098"/>
    <w:rsid w:val="003506F6"/>
    <w:rsid w:val="003716C4"/>
    <w:rsid w:val="003753D0"/>
    <w:rsid w:val="003F7500"/>
    <w:rsid w:val="00473097"/>
    <w:rsid w:val="00475650"/>
    <w:rsid w:val="004A6292"/>
    <w:rsid w:val="004B3680"/>
    <w:rsid w:val="004C1DF6"/>
    <w:rsid w:val="00521B4F"/>
    <w:rsid w:val="005E0C75"/>
    <w:rsid w:val="00612442"/>
    <w:rsid w:val="0066511D"/>
    <w:rsid w:val="006A0E2C"/>
    <w:rsid w:val="006B5A87"/>
    <w:rsid w:val="00731F43"/>
    <w:rsid w:val="00753EA4"/>
    <w:rsid w:val="007838DF"/>
    <w:rsid w:val="0079580E"/>
    <w:rsid w:val="007D7F0D"/>
    <w:rsid w:val="007E550A"/>
    <w:rsid w:val="00877A83"/>
    <w:rsid w:val="008B3477"/>
    <w:rsid w:val="008F0BD8"/>
    <w:rsid w:val="00925629"/>
    <w:rsid w:val="009F784A"/>
    <w:rsid w:val="00A05D7A"/>
    <w:rsid w:val="00A07C80"/>
    <w:rsid w:val="00A501CC"/>
    <w:rsid w:val="00A74AFA"/>
    <w:rsid w:val="00A81EB3"/>
    <w:rsid w:val="00A97965"/>
    <w:rsid w:val="00AC7211"/>
    <w:rsid w:val="00B06AD4"/>
    <w:rsid w:val="00B8659B"/>
    <w:rsid w:val="00CD5CFA"/>
    <w:rsid w:val="00D153B0"/>
    <w:rsid w:val="00D46112"/>
    <w:rsid w:val="00D62AC0"/>
    <w:rsid w:val="00DE2605"/>
    <w:rsid w:val="00DE66E4"/>
    <w:rsid w:val="00E21EB9"/>
    <w:rsid w:val="00EB6191"/>
    <w:rsid w:val="00EC33FA"/>
    <w:rsid w:val="00ED150A"/>
    <w:rsid w:val="00EE0A92"/>
    <w:rsid w:val="00F40BB9"/>
    <w:rsid w:val="00F82BB9"/>
    <w:rsid w:val="00FC25F8"/>
    <w:rsid w:val="00FC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59BF4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2026-07-27T00:34:00Z</dcterms:created>
  <dcterms:modified xsi:type="dcterms:W3CDTF">2026-07-27T00:34:00Z</dcterms:modified>
</cp:coreProperties>
</file>